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92" w:rsidRDefault="00785892" w:rsidP="00785892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1A2E5A" wp14:editId="2970E772">
            <wp:simplePos x="0" y="0"/>
            <wp:positionH relativeFrom="column">
              <wp:posOffset>2962275</wp:posOffset>
            </wp:positionH>
            <wp:positionV relativeFrom="paragraph">
              <wp:posOffset>-266700</wp:posOffset>
            </wp:positionV>
            <wp:extent cx="657225" cy="828675"/>
            <wp:effectExtent l="0" t="0" r="9525" b="9525"/>
            <wp:wrapSquare wrapText="bothSides"/>
            <wp:docPr id="1" name="Рисунок 1" descr="Описание: 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892" w:rsidRDefault="00785892" w:rsidP="00785892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eastAsia="ru-RU"/>
        </w:rPr>
      </w:pPr>
    </w:p>
    <w:p w:rsidR="00785892" w:rsidRDefault="00785892" w:rsidP="00785892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eastAsia="ru-RU"/>
        </w:rPr>
      </w:pPr>
    </w:p>
    <w:p w:rsidR="00785892" w:rsidRDefault="00785892" w:rsidP="007858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:rsidR="00785892" w:rsidRDefault="00785892" w:rsidP="007858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ВАСИЛЬЕВСКОГО СЕЛЬСОВЕТА</w:t>
      </w:r>
    </w:p>
    <w:p w:rsidR="00785892" w:rsidRDefault="00785892" w:rsidP="007858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УЖУРСКОГО РАЙОНА</w:t>
      </w:r>
    </w:p>
    <w:p w:rsidR="00785892" w:rsidRDefault="00785892" w:rsidP="007858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785892" w:rsidRDefault="00785892" w:rsidP="007858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85892" w:rsidRPr="00785892" w:rsidRDefault="00785892" w:rsidP="00785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58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85892" w:rsidRDefault="00973B0A" w:rsidP="00785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5892" w:rsidRDefault="00AE1F18" w:rsidP="007858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AB75EF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78589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7858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.2024           </w:t>
      </w:r>
      <w:r w:rsidR="0097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7858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97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858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с. Васильевка                                       </w:t>
      </w:r>
      <w:r w:rsidR="0097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7858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31</w:t>
      </w:r>
    </w:p>
    <w:p w:rsidR="00785892" w:rsidRDefault="00785892" w:rsidP="00785892"/>
    <w:p w:rsidR="00785892" w:rsidRDefault="00785892" w:rsidP="00AB75EF">
      <w:pPr>
        <w:pStyle w:val="a3"/>
        <w:ind w:right="39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 </w:t>
      </w:r>
      <w:r w:rsidR="00AB75EF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>тверждении плана мероприятий</w:t>
      </w:r>
      <w:r w:rsidR="00AB75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приведению качества питьевой воды в соответствии с </w:t>
      </w:r>
      <w:r w:rsidR="00AB75EF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становленными требованиями</w:t>
      </w:r>
      <w:r w:rsidR="00AB75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территории Васильевского сельсовета</w:t>
      </w:r>
      <w:r w:rsidR="00AB75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Ужурского района Красноярского края</w:t>
      </w:r>
      <w:r w:rsidR="00AB75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2024-202</w:t>
      </w:r>
      <w:r w:rsidR="0090685C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785892" w:rsidRDefault="00785892" w:rsidP="007858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892" w:rsidRDefault="00785892" w:rsidP="0078589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В соответствии с Федеральным законом от 07.12.2011 № 416-ФЗ « О водоснабжении и водоотведении», руководствуясь Федеральным законом от 06.10.2003г. № 131-ФЗ «Об общих принципах организации местного самоуправления в Российской Федерации», Уставом Васильевского сельсовета, в целях улучшения уровня жизни населения путем повышения качества питьевой воды на территории Васильевского сельсовета ПОСТАНОВЛЯЮ:</w:t>
      </w:r>
    </w:p>
    <w:p w:rsidR="00785892" w:rsidRDefault="00785892" w:rsidP="0078589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892" w:rsidRDefault="00785892" w:rsidP="0078589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Утвердить план   мероприятий   по  приведению качества питьевой воды в соответствии с установленными требованиями на  территории Васильевского сельсовета Ужурского района Красноярского края на  2024-2025 годы согласно приложению.</w:t>
      </w:r>
    </w:p>
    <w:p w:rsidR="00785892" w:rsidRDefault="00785892" w:rsidP="007858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Контроль исполнения настоящего постановления оставляю за собой.</w:t>
      </w:r>
    </w:p>
    <w:p w:rsidR="00785892" w:rsidRDefault="00785892" w:rsidP="00785892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вступает в силу в день</w:t>
      </w:r>
      <w:r w:rsidR="00D402F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следующий за днём его официального опубликования, в газете «Васильевский Вестник».</w:t>
      </w:r>
    </w:p>
    <w:p w:rsidR="00785892" w:rsidRDefault="00785892" w:rsidP="0078589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892" w:rsidRDefault="00785892" w:rsidP="00785892"/>
    <w:p w:rsidR="00785892" w:rsidRDefault="00785892" w:rsidP="00785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Т.Г. Сидорова</w:t>
      </w:r>
    </w:p>
    <w:p w:rsidR="00785892" w:rsidRDefault="00785892" w:rsidP="00785892">
      <w:pPr>
        <w:rPr>
          <w:rFonts w:ascii="Times New Roman" w:hAnsi="Times New Roman" w:cs="Times New Roman"/>
          <w:sz w:val="28"/>
          <w:szCs w:val="28"/>
        </w:rPr>
        <w:sectPr w:rsidR="00785892" w:rsidSect="00785892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1E406B" w:rsidRDefault="00785892" w:rsidP="001E40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СОГЛАСОВАНО</w:t>
      </w:r>
    </w:p>
    <w:p w:rsidR="001E406B" w:rsidRDefault="00F17E33" w:rsidP="001E40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52D7">
        <w:rPr>
          <w:rFonts w:ascii="Times New Roman" w:hAnsi="Times New Roman" w:cs="Times New Roman"/>
          <w:sz w:val="24"/>
          <w:szCs w:val="24"/>
        </w:rPr>
        <w:t>Главный  государственный санитарный врач по г. Шарыпово,  и г. Ужуру, Шарыповскому и Ужурскому районам, п. Солнечный</w:t>
      </w:r>
    </w:p>
    <w:p w:rsidR="00F17E33" w:rsidRPr="00FF52D7" w:rsidRDefault="00F17E33" w:rsidP="001E40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52D7">
        <w:rPr>
          <w:rFonts w:ascii="Times New Roman" w:hAnsi="Times New Roman" w:cs="Times New Roman"/>
          <w:sz w:val="24"/>
          <w:szCs w:val="24"/>
        </w:rPr>
        <w:t>________________ Р.А. Гнеденко</w:t>
      </w:r>
    </w:p>
    <w:p w:rsidR="00F17E33" w:rsidRDefault="00F17E33" w:rsidP="0078589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2D7">
        <w:rPr>
          <w:rFonts w:ascii="Times New Roman" w:eastAsia="Calibri" w:hAnsi="Times New Roman" w:cs="Times New Roman"/>
          <w:sz w:val="24"/>
          <w:szCs w:val="24"/>
        </w:rPr>
        <w:t>« ______» ________________2024</w:t>
      </w:r>
    </w:p>
    <w:p w:rsidR="00785892" w:rsidRDefault="00785892" w:rsidP="0078589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406B" w:rsidRDefault="001E406B" w:rsidP="0078589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5892" w:rsidRPr="001E406B" w:rsidRDefault="00785892" w:rsidP="007858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УТВЕРЖДАЮ</w:t>
      </w:r>
    </w:p>
    <w:p w:rsidR="001E406B" w:rsidRPr="00291A58" w:rsidRDefault="00F17E33" w:rsidP="001E406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52D7">
        <w:rPr>
          <w:rFonts w:ascii="Times New Roman" w:eastAsia="Calibri" w:hAnsi="Times New Roman" w:cs="Times New Roman"/>
          <w:sz w:val="24"/>
          <w:szCs w:val="24"/>
        </w:rPr>
        <w:t>Глава Васильевского сельсовета</w:t>
      </w:r>
      <w:r w:rsidR="001E406B" w:rsidRPr="001E40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17E33" w:rsidRPr="00FF52D7" w:rsidRDefault="001E406B" w:rsidP="001E406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91A58">
        <w:rPr>
          <w:rFonts w:ascii="Times New Roman" w:eastAsia="Times New Roman" w:hAnsi="Times New Roman"/>
          <w:sz w:val="24"/>
          <w:szCs w:val="24"/>
          <w:lang w:eastAsia="ru-RU"/>
        </w:rPr>
        <w:t>Ужурского района Красноярского края</w:t>
      </w:r>
    </w:p>
    <w:p w:rsidR="001E406B" w:rsidRDefault="001E406B" w:rsidP="0078589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7E33" w:rsidRPr="00FF52D7" w:rsidRDefault="00F17E33" w:rsidP="0078589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2D7">
        <w:rPr>
          <w:rFonts w:ascii="Times New Roman" w:eastAsia="Calibri" w:hAnsi="Times New Roman" w:cs="Times New Roman"/>
          <w:sz w:val="24"/>
          <w:szCs w:val="24"/>
        </w:rPr>
        <w:t>________________ Т.Г.</w:t>
      </w:r>
      <w:r w:rsidR="003A53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52D7">
        <w:rPr>
          <w:rFonts w:ascii="Times New Roman" w:eastAsia="Calibri" w:hAnsi="Times New Roman" w:cs="Times New Roman"/>
          <w:sz w:val="24"/>
          <w:szCs w:val="24"/>
        </w:rPr>
        <w:t>Сидорова</w:t>
      </w:r>
    </w:p>
    <w:p w:rsidR="00F17E33" w:rsidRPr="00FF52D7" w:rsidRDefault="00F17E33" w:rsidP="00785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2D7">
        <w:rPr>
          <w:rFonts w:ascii="Times New Roman" w:eastAsia="Calibri" w:hAnsi="Times New Roman" w:cs="Times New Roman"/>
          <w:sz w:val="24"/>
          <w:szCs w:val="24"/>
        </w:rPr>
        <w:t>« ______» ________________2024</w:t>
      </w:r>
    </w:p>
    <w:p w:rsidR="00785892" w:rsidRDefault="00785892" w:rsidP="00785892">
      <w:pPr>
        <w:rPr>
          <w:rFonts w:ascii="Times New Roman" w:hAnsi="Times New Roman" w:cs="Times New Roman"/>
          <w:sz w:val="28"/>
          <w:szCs w:val="28"/>
        </w:rPr>
      </w:pPr>
    </w:p>
    <w:p w:rsidR="00785892" w:rsidRDefault="00785892" w:rsidP="00785892">
      <w:pPr>
        <w:tabs>
          <w:tab w:val="left" w:pos="2694"/>
        </w:tabs>
        <w:rPr>
          <w:rFonts w:ascii="Times New Roman" w:hAnsi="Times New Roman" w:cs="Times New Roman"/>
          <w:sz w:val="28"/>
          <w:szCs w:val="28"/>
        </w:rPr>
        <w:sectPr w:rsidR="00785892" w:rsidSect="00CD000E">
          <w:pgSz w:w="16838" w:h="11906" w:orient="landscape"/>
          <w:pgMar w:top="1560" w:right="1134" w:bottom="850" w:left="1134" w:header="708" w:footer="708" w:gutter="0"/>
          <w:cols w:num="2" w:space="3292"/>
          <w:docGrid w:linePitch="360"/>
        </w:sectPr>
      </w:pPr>
    </w:p>
    <w:p w:rsidR="000C457F" w:rsidRPr="000C457F" w:rsidRDefault="00777E0B" w:rsidP="000C45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57F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0C457F" w:rsidRDefault="00785892" w:rsidP="00FF52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777E0B" w:rsidRPr="000C457F">
        <w:rPr>
          <w:rFonts w:ascii="Times New Roman" w:hAnsi="Times New Roman" w:cs="Times New Roman"/>
          <w:b/>
          <w:sz w:val="28"/>
          <w:szCs w:val="28"/>
        </w:rPr>
        <w:t>ероприятий по приведению качества питьевой воды Васильевского сельсовета Ужурского района Красноярского края в соответствии с установленными требованиями на период 202</w:t>
      </w:r>
      <w:r w:rsidR="00FF52D7">
        <w:rPr>
          <w:rFonts w:ascii="Times New Roman" w:hAnsi="Times New Roman" w:cs="Times New Roman"/>
          <w:b/>
          <w:sz w:val="28"/>
          <w:szCs w:val="28"/>
        </w:rPr>
        <w:t>4</w:t>
      </w:r>
      <w:r w:rsidR="00777E0B" w:rsidRPr="000C457F">
        <w:rPr>
          <w:rFonts w:ascii="Times New Roman" w:hAnsi="Times New Roman" w:cs="Times New Roman"/>
          <w:b/>
          <w:sz w:val="28"/>
          <w:szCs w:val="28"/>
        </w:rPr>
        <w:t>-202</w:t>
      </w:r>
      <w:r w:rsidR="00F725CD">
        <w:rPr>
          <w:rFonts w:ascii="Times New Roman" w:hAnsi="Times New Roman" w:cs="Times New Roman"/>
          <w:b/>
          <w:sz w:val="28"/>
          <w:szCs w:val="28"/>
        </w:rPr>
        <w:t>6</w:t>
      </w:r>
      <w:r w:rsidR="00777E0B" w:rsidRPr="000C45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77E0B" w:rsidRPr="000C457F"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 w:rsidR="00777E0B" w:rsidRPr="000C457F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="00777E0B" w:rsidRPr="000C457F">
        <w:rPr>
          <w:rFonts w:ascii="Times New Roman" w:hAnsi="Times New Roman" w:cs="Times New Roman"/>
          <w:b/>
          <w:sz w:val="28"/>
          <w:szCs w:val="28"/>
        </w:rPr>
        <w:t>.</w:t>
      </w:r>
    </w:p>
    <w:p w:rsidR="00D43E11" w:rsidRDefault="00D43E11" w:rsidP="00FF52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5E1" w:rsidRDefault="00D43E11" w:rsidP="008225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3E1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Целью мероприятий</w:t>
      </w:r>
      <w:r w:rsidRPr="00D43E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являются обеспечение населения питьевой водой нормативного качества</w:t>
      </w:r>
      <w:r w:rsidR="008225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3E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в достаточном количестве в интересах удовлетворения жизненных потребностей и охраны</w:t>
      </w:r>
      <w:r w:rsidR="008225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3E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здоровья граждан.</w:t>
      </w:r>
      <w:r w:rsidR="008225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D43E11" w:rsidRDefault="00D43E11" w:rsidP="008225E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3E1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Задачи:</w:t>
      </w:r>
      <w:r w:rsidRPr="00D43E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улучшение и (или) доведение качества питьевой воды в соответствии с требованиями</w:t>
      </w:r>
      <w:r w:rsidR="008225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3E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санитарных правил и норм (СанПиН 2 1.3.3684-21); обеспечение надежности и бесперебойности</w:t>
      </w:r>
      <w:r w:rsidR="008225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3E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 систем питьевого</w:t>
      </w:r>
      <w:r w:rsidR="008225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3E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водоснабжения и водоотведения; внедрение современных</w:t>
      </w:r>
      <w:r w:rsidR="008225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3E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технологий, повышающих эффективность работы объектов жизнеобеспечения; обеспечение</w:t>
      </w:r>
      <w:r w:rsidR="008225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3E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охраны окружающей среды и экологической безопасности при эксплуатации объектов систем</w:t>
      </w:r>
      <w:r w:rsidR="008225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3E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водоснабжения и водоотведения.</w:t>
      </w:r>
      <w:proofErr w:type="gramEnd"/>
    </w:p>
    <w:p w:rsidR="00F725CD" w:rsidRDefault="00F725CD" w:rsidP="00FF52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54"/>
        <w:gridCol w:w="851"/>
        <w:gridCol w:w="850"/>
        <w:gridCol w:w="851"/>
        <w:gridCol w:w="2977"/>
        <w:gridCol w:w="1984"/>
        <w:gridCol w:w="2126"/>
      </w:tblGrid>
      <w:tr w:rsidR="00D55F4F" w:rsidRPr="00F725CD" w:rsidTr="002120DC">
        <w:tc>
          <w:tcPr>
            <w:tcW w:w="5954" w:type="dxa"/>
            <w:vMerge w:val="restart"/>
          </w:tcPr>
          <w:p w:rsidR="00D55F4F" w:rsidRPr="00F725CD" w:rsidRDefault="00D55F4F" w:rsidP="00FF52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gridSpan w:val="3"/>
          </w:tcPr>
          <w:p w:rsidR="00D55F4F" w:rsidRPr="00F725CD" w:rsidRDefault="00D55F4F" w:rsidP="00FF52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работ тыс. руб.</w:t>
            </w:r>
          </w:p>
        </w:tc>
        <w:tc>
          <w:tcPr>
            <w:tcW w:w="2977" w:type="dxa"/>
            <w:vMerge w:val="restart"/>
          </w:tcPr>
          <w:p w:rsidR="00D55F4F" w:rsidRPr="006B0AF0" w:rsidRDefault="00D55F4F" w:rsidP="00664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  <w:vMerge w:val="restart"/>
          </w:tcPr>
          <w:p w:rsidR="00D55F4F" w:rsidRPr="006B0AF0" w:rsidRDefault="00D55F4F" w:rsidP="00664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26" w:type="dxa"/>
            <w:vMerge w:val="restart"/>
          </w:tcPr>
          <w:p w:rsidR="00D55F4F" w:rsidRPr="006B0AF0" w:rsidRDefault="00D55F4F" w:rsidP="00664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120DC" w:rsidRPr="00F725CD" w:rsidTr="002120DC">
        <w:tc>
          <w:tcPr>
            <w:tcW w:w="5954" w:type="dxa"/>
            <w:vMerge/>
          </w:tcPr>
          <w:p w:rsidR="00D55F4F" w:rsidRPr="00F725CD" w:rsidRDefault="00D55F4F" w:rsidP="00FF52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5F4F" w:rsidRPr="006B0AF0" w:rsidRDefault="00D55F4F" w:rsidP="0066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D55F4F" w:rsidRPr="006B0AF0" w:rsidRDefault="00D55F4F" w:rsidP="0066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D55F4F" w:rsidRPr="00F725CD" w:rsidRDefault="00D55F4F" w:rsidP="00FF52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977" w:type="dxa"/>
            <w:vMerge/>
          </w:tcPr>
          <w:p w:rsidR="00D55F4F" w:rsidRPr="00F725CD" w:rsidRDefault="00D55F4F" w:rsidP="00FF52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5F4F" w:rsidRPr="00F725CD" w:rsidRDefault="00D55F4F" w:rsidP="00FF52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55F4F" w:rsidRPr="00F725CD" w:rsidRDefault="00D55F4F" w:rsidP="00FF52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DC" w:rsidRPr="00F725CD" w:rsidTr="002120DC">
        <w:tc>
          <w:tcPr>
            <w:tcW w:w="5954" w:type="dxa"/>
          </w:tcPr>
          <w:p w:rsidR="00D55F4F" w:rsidRPr="00785892" w:rsidRDefault="00D55F4F" w:rsidP="008D1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92">
              <w:rPr>
                <w:rFonts w:ascii="Times New Roman" w:hAnsi="Times New Roman" w:cs="Times New Roman"/>
                <w:sz w:val="24"/>
                <w:szCs w:val="24"/>
              </w:rPr>
              <w:t>Установка павильона на скважину 1514</w:t>
            </w:r>
          </w:p>
        </w:tc>
        <w:tc>
          <w:tcPr>
            <w:tcW w:w="851" w:type="dxa"/>
          </w:tcPr>
          <w:p w:rsidR="00D55F4F" w:rsidRPr="00785892" w:rsidRDefault="00D55F4F" w:rsidP="0064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9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5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55F4F" w:rsidRPr="00785892" w:rsidRDefault="00D55F4F" w:rsidP="0066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55F4F" w:rsidRPr="00785892" w:rsidRDefault="00D55F4F" w:rsidP="0066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D55F4F" w:rsidRPr="00F725CD" w:rsidRDefault="00D55F4F" w:rsidP="009F44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9068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квартал</w:t>
            </w:r>
          </w:p>
        </w:tc>
        <w:tc>
          <w:tcPr>
            <w:tcW w:w="1984" w:type="dxa"/>
          </w:tcPr>
          <w:p w:rsidR="00D55F4F" w:rsidRPr="00F725CD" w:rsidRDefault="00D55F4F" w:rsidP="003A5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892">
              <w:rPr>
                <w:rFonts w:ascii="Times New Roman" w:hAnsi="Times New Roman" w:cs="Times New Roman"/>
                <w:sz w:val="24"/>
                <w:szCs w:val="24"/>
              </w:rPr>
              <w:t>АО «Искра»</w:t>
            </w:r>
          </w:p>
        </w:tc>
        <w:tc>
          <w:tcPr>
            <w:tcW w:w="2126" w:type="dxa"/>
          </w:tcPr>
          <w:p w:rsidR="00D55F4F" w:rsidRPr="00F725CD" w:rsidRDefault="00D55F4F" w:rsidP="003A5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892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сельсовета</w:t>
            </w:r>
          </w:p>
        </w:tc>
      </w:tr>
      <w:tr w:rsidR="002120DC" w:rsidRPr="00F725CD" w:rsidTr="002120DC">
        <w:tc>
          <w:tcPr>
            <w:tcW w:w="5954" w:type="dxa"/>
          </w:tcPr>
          <w:p w:rsidR="00D55F4F" w:rsidRPr="00785892" w:rsidRDefault="00D55F4F" w:rsidP="008D1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92">
              <w:rPr>
                <w:rFonts w:ascii="Times New Roman" w:hAnsi="Times New Roman" w:cs="Times New Roman"/>
                <w:sz w:val="24"/>
                <w:szCs w:val="24"/>
              </w:rPr>
              <w:t>Производственный контроль качества питьевой воды подаваемой населению в соответствии с программой</w:t>
            </w:r>
          </w:p>
        </w:tc>
        <w:tc>
          <w:tcPr>
            <w:tcW w:w="851" w:type="dxa"/>
          </w:tcPr>
          <w:p w:rsidR="00D55F4F" w:rsidRPr="00785892" w:rsidRDefault="00D55F4F" w:rsidP="0064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39.0</w:t>
            </w:r>
          </w:p>
        </w:tc>
        <w:tc>
          <w:tcPr>
            <w:tcW w:w="850" w:type="dxa"/>
          </w:tcPr>
          <w:p w:rsidR="00D55F4F" w:rsidRPr="00785892" w:rsidRDefault="00D55F4F" w:rsidP="0021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1" w:type="dxa"/>
          </w:tcPr>
          <w:p w:rsidR="00D55F4F" w:rsidRPr="00F725CD" w:rsidRDefault="00D55F4F" w:rsidP="00FF52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78.0</w:t>
            </w:r>
          </w:p>
        </w:tc>
        <w:tc>
          <w:tcPr>
            <w:tcW w:w="2977" w:type="dxa"/>
          </w:tcPr>
          <w:p w:rsidR="00D55F4F" w:rsidRPr="00F725CD" w:rsidRDefault="00D55F4F" w:rsidP="009F44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984" w:type="dxa"/>
          </w:tcPr>
          <w:p w:rsidR="00D55F4F" w:rsidRPr="00F725CD" w:rsidRDefault="00D55F4F" w:rsidP="003A5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58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2126" w:type="dxa"/>
          </w:tcPr>
          <w:p w:rsidR="00D55F4F" w:rsidRPr="00F725CD" w:rsidRDefault="00D55F4F" w:rsidP="003A5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892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сельсовета</w:t>
            </w:r>
          </w:p>
        </w:tc>
      </w:tr>
      <w:tr w:rsidR="002120DC" w:rsidRPr="00F725CD" w:rsidTr="002120DC">
        <w:tc>
          <w:tcPr>
            <w:tcW w:w="5954" w:type="dxa"/>
          </w:tcPr>
          <w:p w:rsidR="00D55F4F" w:rsidRPr="00785892" w:rsidRDefault="00D55F4F" w:rsidP="00664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производственного контроля качества питьевой воды из водозаборных сооружений</w:t>
            </w:r>
          </w:p>
        </w:tc>
        <w:tc>
          <w:tcPr>
            <w:tcW w:w="851" w:type="dxa"/>
          </w:tcPr>
          <w:p w:rsidR="00D55F4F" w:rsidRDefault="00D55F4F" w:rsidP="0066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850" w:type="dxa"/>
          </w:tcPr>
          <w:p w:rsidR="00D55F4F" w:rsidRDefault="00D55F4F" w:rsidP="0066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55F4F" w:rsidRPr="00F725CD" w:rsidRDefault="00D55F4F" w:rsidP="00FF52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D55F4F" w:rsidRPr="00F725CD" w:rsidRDefault="00D55F4F" w:rsidP="009F44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3 квартал</w:t>
            </w:r>
          </w:p>
        </w:tc>
        <w:tc>
          <w:tcPr>
            <w:tcW w:w="1984" w:type="dxa"/>
          </w:tcPr>
          <w:p w:rsidR="00D55F4F" w:rsidRPr="00F725CD" w:rsidRDefault="00D55F4F" w:rsidP="003A5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58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2126" w:type="dxa"/>
          </w:tcPr>
          <w:p w:rsidR="00D55F4F" w:rsidRPr="00F725CD" w:rsidRDefault="00D55F4F" w:rsidP="003A5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892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сельсовета</w:t>
            </w:r>
          </w:p>
        </w:tc>
      </w:tr>
      <w:tr w:rsidR="002120DC" w:rsidRPr="00F725CD" w:rsidTr="002120DC">
        <w:tc>
          <w:tcPr>
            <w:tcW w:w="5954" w:type="dxa"/>
          </w:tcPr>
          <w:p w:rsidR="00D55F4F" w:rsidRDefault="00D55F4F" w:rsidP="00DF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 договора со специализированной организацией для  обеззараживания воды</w:t>
            </w:r>
          </w:p>
        </w:tc>
        <w:tc>
          <w:tcPr>
            <w:tcW w:w="851" w:type="dxa"/>
          </w:tcPr>
          <w:p w:rsidR="00D55F4F" w:rsidRDefault="00D55F4F" w:rsidP="0066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5F4F" w:rsidRDefault="00D55F4F" w:rsidP="0066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5F4F" w:rsidRDefault="00D55F4F" w:rsidP="00FF52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5F4F" w:rsidRPr="00F725CD" w:rsidRDefault="00D55F4F" w:rsidP="00664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3 квартал</w:t>
            </w:r>
          </w:p>
        </w:tc>
        <w:tc>
          <w:tcPr>
            <w:tcW w:w="1984" w:type="dxa"/>
          </w:tcPr>
          <w:p w:rsidR="00D55F4F" w:rsidRPr="00F725CD" w:rsidRDefault="00D55F4F" w:rsidP="003A5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58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2126" w:type="dxa"/>
          </w:tcPr>
          <w:p w:rsidR="00D55F4F" w:rsidRPr="00F725CD" w:rsidRDefault="00D55F4F" w:rsidP="003A5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892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сельсовета</w:t>
            </w:r>
          </w:p>
        </w:tc>
      </w:tr>
      <w:tr w:rsidR="002120DC" w:rsidRPr="00F725CD" w:rsidTr="002120DC">
        <w:tc>
          <w:tcPr>
            <w:tcW w:w="5954" w:type="dxa"/>
          </w:tcPr>
          <w:p w:rsidR="00D55F4F" w:rsidRDefault="00D55F4F" w:rsidP="00664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обеззараживания системы водоснабжения, скважины</w:t>
            </w:r>
          </w:p>
        </w:tc>
        <w:tc>
          <w:tcPr>
            <w:tcW w:w="851" w:type="dxa"/>
          </w:tcPr>
          <w:p w:rsidR="00D55F4F" w:rsidRDefault="00D55F4F" w:rsidP="0066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50" w:type="dxa"/>
          </w:tcPr>
          <w:p w:rsidR="00D55F4F" w:rsidRDefault="00D55F4F" w:rsidP="0066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851" w:type="dxa"/>
          </w:tcPr>
          <w:p w:rsidR="00D55F4F" w:rsidRDefault="00D55F4F" w:rsidP="006640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2977" w:type="dxa"/>
          </w:tcPr>
          <w:p w:rsidR="00D55F4F" w:rsidRDefault="00D55F4F" w:rsidP="009F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паводка</w:t>
            </w:r>
          </w:p>
          <w:p w:rsidR="00D55F4F" w:rsidRPr="00785892" w:rsidRDefault="00D55F4F" w:rsidP="009F4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5F4F" w:rsidRPr="00F725CD" w:rsidRDefault="00D55F4F" w:rsidP="003A5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58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2126" w:type="dxa"/>
          </w:tcPr>
          <w:p w:rsidR="00D55F4F" w:rsidRPr="00F725CD" w:rsidRDefault="00D55F4F" w:rsidP="003A5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892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сельсовета</w:t>
            </w:r>
          </w:p>
        </w:tc>
      </w:tr>
      <w:tr w:rsidR="002120DC" w:rsidRPr="00F725CD" w:rsidTr="002120DC">
        <w:tc>
          <w:tcPr>
            <w:tcW w:w="5954" w:type="dxa"/>
          </w:tcPr>
          <w:p w:rsidR="00D55F4F" w:rsidRDefault="00D55F4F" w:rsidP="00664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водонапорной башни, скважины и водопроводных сетей</w:t>
            </w:r>
          </w:p>
        </w:tc>
        <w:tc>
          <w:tcPr>
            <w:tcW w:w="851" w:type="dxa"/>
          </w:tcPr>
          <w:p w:rsidR="00D55F4F" w:rsidRDefault="00D55F4F" w:rsidP="0066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D55F4F" w:rsidRDefault="00D55F4F" w:rsidP="0066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55F4F" w:rsidRDefault="00D55F4F" w:rsidP="0066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D55F4F" w:rsidRPr="009F4424" w:rsidRDefault="00D55F4F" w:rsidP="009F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424">
              <w:rPr>
                <w:rFonts w:ascii="Times New Roman" w:hAnsi="Times New Roman" w:cs="Times New Roman"/>
                <w:sz w:val="24"/>
                <w:szCs w:val="24"/>
              </w:rPr>
              <w:t>2024 – 4 квартал</w:t>
            </w:r>
          </w:p>
        </w:tc>
        <w:tc>
          <w:tcPr>
            <w:tcW w:w="1984" w:type="dxa"/>
          </w:tcPr>
          <w:p w:rsidR="00D55F4F" w:rsidRPr="00F725CD" w:rsidRDefault="00D55F4F" w:rsidP="003A5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8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26" w:type="dxa"/>
          </w:tcPr>
          <w:p w:rsidR="00D55F4F" w:rsidRPr="00F725CD" w:rsidRDefault="00D55F4F" w:rsidP="003A5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892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сельсовета</w:t>
            </w:r>
          </w:p>
        </w:tc>
      </w:tr>
      <w:tr w:rsidR="002120DC" w:rsidRPr="00F725CD" w:rsidTr="002120DC">
        <w:tc>
          <w:tcPr>
            <w:tcW w:w="5954" w:type="dxa"/>
          </w:tcPr>
          <w:p w:rsidR="00D55F4F" w:rsidRDefault="00D55F4F" w:rsidP="00CD0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утечки водопровода:</w:t>
            </w:r>
          </w:p>
          <w:p w:rsidR="00D55F4F" w:rsidRDefault="00D55F4F" w:rsidP="00CD000E">
            <w:p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Установка автоматического источника подачи воды; </w:t>
            </w: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 </w:t>
            </w:r>
          </w:p>
          <w:p w:rsidR="00D55F4F" w:rsidRDefault="00D55F4F" w:rsidP="00CD0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D427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Замена датчика давления воды в системе водоснабжения</w:t>
            </w:r>
          </w:p>
        </w:tc>
        <w:tc>
          <w:tcPr>
            <w:tcW w:w="851" w:type="dxa"/>
          </w:tcPr>
          <w:p w:rsidR="00D55F4F" w:rsidRDefault="00D55F4F" w:rsidP="006640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  <w:p w:rsidR="00D55F4F" w:rsidRDefault="00D55F4F" w:rsidP="006640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  <w:p w:rsidR="00D55F4F" w:rsidRPr="00F725CD" w:rsidRDefault="00D55F4F" w:rsidP="006640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50" w:type="dxa"/>
          </w:tcPr>
          <w:p w:rsidR="00D55F4F" w:rsidRDefault="00D55F4F" w:rsidP="006640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  <w:p w:rsidR="00D55F4F" w:rsidRDefault="00D55F4F" w:rsidP="006640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D55F4F" w:rsidRPr="00F725CD" w:rsidRDefault="00D55F4F" w:rsidP="006640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1" w:type="dxa"/>
          </w:tcPr>
          <w:p w:rsidR="00D55F4F" w:rsidRDefault="00D55F4F" w:rsidP="006640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  <w:p w:rsidR="00D55F4F" w:rsidRDefault="00D55F4F" w:rsidP="006640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D55F4F" w:rsidRPr="00F725CD" w:rsidRDefault="00D55F4F" w:rsidP="006640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2977" w:type="dxa"/>
          </w:tcPr>
          <w:p w:rsidR="00D55F4F" w:rsidRPr="00F725CD" w:rsidRDefault="00D55F4F" w:rsidP="00DF19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</w:tcPr>
          <w:p w:rsidR="00D55F4F" w:rsidRPr="00F725CD" w:rsidRDefault="00D55F4F" w:rsidP="003A5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892">
              <w:rPr>
                <w:rFonts w:ascii="Times New Roman" w:hAnsi="Times New Roman" w:cs="Times New Roman"/>
                <w:sz w:val="24"/>
                <w:szCs w:val="24"/>
              </w:rPr>
              <w:t>АО «Искра»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58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26" w:type="dxa"/>
          </w:tcPr>
          <w:p w:rsidR="00D55F4F" w:rsidRPr="00F725CD" w:rsidRDefault="00D55F4F" w:rsidP="003A5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892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сельсовета</w:t>
            </w:r>
          </w:p>
        </w:tc>
      </w:tr>
      <w:tr w:rsidR="002120DC" w:rsidRPr="00F725CD" w:rsidTr="002120DC">
        <w:tc>
          <w:tcPr>
            <w:tcW w:w="5954" w:type="dxa"/>
          </w:tcPr>
          <w:p w:rsidR="00D55F4F" w:rsidRPr="00785892" w:rsidRDefault="00D55F4F" w:rsidP="00664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плановых мероприятий по ремонту объектов водоснабжения</w:t>
            </w:r>
          </w:p>
        </w:tc>
        <w:tc>
          <w:tcPr>
            <w:tcW w:w="851" w:type="dxa"/>
          </w:tcPr>
          <w:p w:rsidR="00D55F4F" w:rsidRPr="00785892" w:rsidRDefault="00D55F4F" w:rsidP="0066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</w:tcPr>
          <w:p w:rsidR="00D55F4F" w:rsidRPr="00785892" w:rsidRDefault="00D55F4F" w:rsidP="0066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858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D55F4F" w:rsidRPr="00785892" w:rsidRDefault="00D55F4F" w:rsidP="00D5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977" w:type="dxa"/>
          </w:tcPr>
          <w:p w:rsidR="00D55F4F" w:rsidRPr="00785892" w:rsidRDefault="00D55F4F" w:rsidP="00527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для бесперебойной подачи воды</w:t>
            </w:r>
          </w:p>
        </w:tc>
        <w:tc>
          <w:tcPr>
            <w:tcW w:w="1984" w:type="dxa"/>
          </w:tcPr>
          <w:p w:rsidR="00D55F4F" w:rsidRPr="00F725CD" w:rsidRDefault="00D55F4F" w:rsidP="003A5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8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26" w:type="dxa"/>
          </w:tcPr>
          <w:p w:rsidR="00D55F4F" w:rsidRPr="00F725CD" w:rsidRDefault="00D55F4F" w:rsidP="003A5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892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сельсовета</w:t>
            </w:r>
          </w:p>
        </w:tc>
      </w:tr>
      <w:tr w:rsidR="002120DC" w:rsidRPr="00F725CD" w:rsidTr="002120DC">
        <w:tc>
          <w:tcPr>
            <w:tcW w:w="5954" w:type="dxa"/>
          </w:tcPr>
          <w:p w:rsidR="00D55F4F" w:rsidRDefault="00D55F4F" w:rsidP="00664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территории водонапорной башни, скважины освещением</w:t>
            </w:r>
          </w:p>
        </w:tc>
        <w:tc>
          <w:tcPr>
            <w:tcW w:w="851" w:type="dxa"/>
          </w:tcPr>
          <w:p w:rsidR="00D55F4F" w:rsidRDefault="00D55F4F" w:rsidP="0066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</w:tcPr>
          <w:p w:rsidR="00D55F4F" w:rsidRDefault="00D55F4F" w:rsidP="0066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55F4F" w:rsidRDefault="00D55F4F" w:rsidP="0066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D55F4F" w:rsidRDefault="00D55F4F" w:rsidP="0066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3 квартал</w:t>
            </w:r>
          </w:p>
        </w:tc>
        <w:tc>
          <w:tcPr>
            <w:tcW w:w="1984" w:type="dxa"/>
          </w:tcPr>
          <w:p w:rsidR="00D55F4F" w:rsidRPr="00F725CD" w:rsidRDefault="00D55F4F" w:rsidP="003A5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58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2126" w:type="dxa"/>
          </w:tcPr>
          <w:p w:rsidR="00D55F4F" w:rsidRPr="00F725CD" w:rsidRDefault="00D55F4F" w:rsidP="003A5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892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сельсовета</w:t>
            </w:r>
          </w:p>
        </w:tc>
      </w:tr>
      <w:tr w:rsidR="002120DC" w:rsidRPr="00F725CD" w:rsidTr="002120DC">
        <w:tc>
          <w:tcPr>
            <w:tcW w:w="5954" w:type="dxa"/>
          </w:tcPr>
          <w:p w:rsidR="00D55F4F" w:rsidRDefault="00D55F4F" w:rsidP="00527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Систематическое скашивание травы в охранной зоне скважины</w:t>
            </w:r>
            <w:r w:rsidR="003A5302">
              <w:rPr>
                <w:rFonts w:ascii="Times New Roman" w:hAnsi="Times New Roman" w:cs="Times New Roman"/>
                <w:sz w:val="24"/>
                <w:szCs w:val="24"/>
              </w:rPr>
              <w:t xml:space="preserve"> и башни</w:t>
            </w:r>
          </w:p>
        </w:tc>
        <w:tc>
          <w:tcPr>
            <w:tcW w:w="851" w:type="dxa"/>
          </w:tcPr>
          <w:p w:rsidR="00D55F4F" w:rsidRDefault="00D55F4F" w:rsidP="0066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50" w:type="dxa"/>
          </w:tcPr>
          <w:p w:rsidR="00D55F4F" w:rsidRDefault="00D55F4F" w:rsidP="0066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51" w:type="dxa"/>
          </w:tcPr>
          <w:p w:rsidR="00D55F4F" w:rsidRDefault="00D55F4F" w:rsidP="0066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977" w:type="dxa"/>
          </w:tcPr>
          <w:p w:rsidR="00D55F4F" w:rsidRDefault="00D55F4F" w:rsidP="00664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 ежегодно</w:t>
            </w:r>
          </w:p>
          <w:p w:rsidR="00D55F4F" w:rsidRDefault="00D55F4F" w:rsidP="00527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</w:tcPr>
          <w:p w:rsidR="00D55F4F" w:rsidRPr="00F725CD" w:rsidRDefault="00D55F4F" w:rsidP="003A5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58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2126" w:type="dxa"/>
          </w:tcPr>
          <w:p w:rsidR="00D55F4F" w:rsidRPr="00F725CD" w:rsidRDefault="00D55F4F" w:rsidP="003A5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892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сельсовета</w:t>
            </w:r>
          </w:p>
        </w:tc>
      </w:tr>
      <w:tr w:rsidR="002120DC" w:rsidRPr="00F725CD" w:rsidTr="002120DC">
        <w:tc>
          <w:tcPr>
            <w:tcW w:w="5954" w:type="dxa"/>
          </w:tcPr>
          <w:p w:rsidR="00D55F4F" w:rsidRPr="00785892" w:rsidRDefault="00D55F4F" w:rsidP="008D1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мусора, грязи и скашивание  растительности вокруг колонок</w:t>
            </w:r>
          </w:p>
        </w:tc>
        <w:tc>
          <w:tcPr>
            <w:tcW w:w="851" w:type="dxa"/>
          </w:tcPr>
          <w:p w:rsidR="00D55F4F" w:rsidRDefault="00D55F4F" w:rsidP="00D42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50" w:type="dxa"/>
          </w:tcPr>
          <w:p w:rsidR="00D55F4F" w:rsidRDefault="00D55F4F" w:rsidP="0066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51" w:type="dxa"/>
          </w:tcPr>
          <w:p w:rsidR="00D55F4F" w:rsidRDefault="00D55F4F" w:rsidP="0066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977" w:type="dxa"/>
          </w:tcPr>
          <w:p w:rsidR="00D55F4F" w:rsidRDefault="00D55F4F" w:rsidP="00527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сентябрь ежегодно,</w:t>
            </w:r>
          </w:p>
          <w:p w:rsidR="00D55F4F" w:rsidRPr="00785892" w:rsidRDefault="00D55F4F" w:rsidP="00527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</w:tcPr>
          <w:p w:rsidR="00D55F4F" w:rsidRPr="00F725CD" w:rsidRDefault="00D55F4F" w:rsidP="003A5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58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2126" w:type="dxa"/>
          </w:tcPr>
          <w:p w:rsidR="00D55F4F" w:rsidRPr="00F725CD" w:rsidRDefault="00D55F4F" w:rsidP="003A5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892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сельсовета</w:t>
            </w:r>
          </w:p>
        </w:tc>
      </w:tr>
      <w:tr w:rsidR="002120DC" w:rsidRPr="00F725CD" w:rsidTr="002120DC">
        <w:tc>
          <w:tcPr>
            <w:tcW w:w="5954" w:type="dxa"/>
          </w:tcPr>
          <w:p w:rsidR="00D55F4F" w:rsidRPr="00F725CD" w:rsidRDefault="00D55F4F" w:rsidP="008D1A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Расчистка снега на прилегающей к колонкам территории</w:t>
            </w:r>
          </w:p>
        </w:tc>
        <w:tc>
          <w:tcPr>
            <w:tcW w:w="851" w:type="dxa"/>
          </w:tcPr>
          <w:p w:rsidR="00D55F4F" w:rsidRDefault="00D55F4F" w:rsidP="0066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50" w:type="dxa"/>
          </w:tcPr>
          <w:p w:rsidR="00D55F4F" w:rsidRDefault="00D55F4F" w:rsidP="0066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51" w:type="dxa"/>
          </w:tcPr>
          <w:p w:rsidR="00D55F4F" w:rsidRDefault="00D55F4F" w:rsidP="0066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977" w:type="dxa"/>
          </w:tcPr>
          <w:p w:rsidR="00D55F4F" w:rsidRPr="00F725CD" w:rsidRDefault="00D55F4F" w:rsidP="00DF19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</w:tcPr>
          <w:p w:rsidR="00D55F4F" w:rsidRPr="00F725CD" w:rsidRDefault="00D55F4F" w:rsidP="003A5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858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2126" w:type="dxa"/>
          </w:tcPr>
          <w:p w:rsidR="00D55F4F" w:rsidRPr="00F725CD" w:rsidRDefault="00D55F4F" w:rsidP="003A5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892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сельсовета</w:t>
            </w:r>
          </w:p>
        </w:tc>
      </w:tr>
      <w:tr w:rsidR="002120DC" w:rsidRPr="00F725CD" w:rsidTr="002120DC">
        <w:tc>
          <w:tcPr>
            <w:tcW w:w="5954" w:type="dxa"/>
          </w:tcPr>
          <w:p w:rsidR="00D55F4F" w:rsidRPr="00785892" w:rsidRDefault="00D55F4F" w:rsidP="00D4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на скважине счетчика холодной воды ДЕКАСТ ВСКМ-90 </w:t>
            </w:r>
          </w:p>
        </w:tc>
        <w:tc>
          <w:tcPr>
            <w:tcW w:w="851" w:type="dxa"/>
          </w:tcPr>
          <w:p w:rsidR="00D55F4F" w:rsidRPr="00785892" w:rsidRDefault="00D55F4F" w:rsidP="0066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0" w:type="dxa"/>
          </w:tcPr>
          <w:p w:rsidR="00D55F4F" w:rsidRPr="00785892" w:rsidRDefault="00D55F4F" w:rsidP="0066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55F4F" w:rsidRPr="00785892" w:rsidRDefault="00D55F4F" w:rsidP="0066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977" w:type="dxa"/>
          </w:tcPr>
          <w:p w:rsidR="00D55F4F" w:rsidRPr="00F725CD" w:rsidRDefault="00D55F4F" w:rsidP="009F44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9F4424">
              <w:rPr>
                <w:rFonts w:ascii="Times New Roman" w:hAnsi="Times New Roman" w:cs="Times New Roman"/>
                <w:sz w:val="24"/>
                <w:szCs w:val="24"/>
              </w:rPr>
              <w:t>– 4 квартал</w:t>
            </w:r>
          </w:p>
        </w:tc>
        <w:tc>
          <w:tcPr>
            <w:tcW w:w="1984" w:type="dxa"/>
          </w:tcPr>
          <w:p w:rsidR="00D55F4F" w:rsidRPr="00F725CD" w:rsidRDefault="00D55F4F" w:rsidP="003A5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892">
              <w:rPr>
                <w:rFonts w:ascii="Times New Roman" w:hAnsi="Times New Roman" w:cs="Times New Roman"/>
                <w:sz w:val="24"/>
                <w:szCs w:val="24"/>
              </w:rPr>
              <w:t>АО «Искра»</w:t>
            </w:r>
          </w:p>
        </w:tc>
        <w:tc>
          <w:tcPr>
            <w:tcW w:w="2126" w:type="dxa"/>
          </w:tcPr>
          <w:p w:rsidR="00D55F4F" w:rsidRPr="00F725CD" w:rsidRDefault="00D55F4F" w:rsidP="003A5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892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сельсовета</w:t>
            </w:r>
          </w:p>
        </w:tc>
      </w:tr>
      <w:tr w:rsidR="002120DC" w:rsidRPr="00F725CD" w:rsidTr="002120DC">
        <w:tc>
          <w:tcPr>
            <w:tcW w:w="5954" w:type="dxa"/>
          </w:tcPr>
          <w:p w:rsidR="00D55F4F" w:rsidRPr="009F4424" w:rsidRDefault="00D55F4F" w:rsidP="00664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424">
              <w:rPr>
                <w:rFonts w:ascii="Times New Roman" w:hAnsi="Times New Roman" w:cs="Times New Roman"/>
                <w:sz w:val="24"/>
                <w:szCs w:val="24"/>
              </w:rPr>
              <w:t>Ремонт ограждения зоны 1 пояса</w:t>
            </w:r>
          </w:p>
        </w:tc>
        <w:tc>
          <w:tcPr>
            <w:tcW w:w="851" w:type="dxa"/>
          </w:tcPr>
          <w:p w:rsidR="00D55F4F" w:rsidRPr="009F4424" w:rsidRDefault="00D55F4F" w:rsidP="0066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5F4F" w:rsidRPr="009F4424" w:rsidRDefault="00D55F4F" w:rsidP="0066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2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D55F4F" w:rsidRPr="009F4424" w:rsidRDefault="00D55F4F" w:rsidP="0066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2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977" w:type="dxa"/>
          </w:tcPr>
          <w:p w:rsidR="00D55F4F" w:rsidRPr="009F4424" w:rsidRDefault="00D55F4F" w:rsidP="009F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4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24">
              <w:rPr>
                <w:rFonts w:ascii="Times New Roman" w:hAnsi="Times New Roman" w:cs="Times New Roman"/>
                <w:sz w:val="24"/>
                <w:szCs w:val="24"/>
              </w:rPr>
              <w:t>– 4 квартал</w:t>
            </w:r>
          </w:p>
        </w:tc>
        <w:tc>
          <w:tcPr>
            <w:tcW w:w="1984" w:type="dxa"/>
          </w:tcPr>
          <w:p w:rsidR="00D55F4F" w:rsidRPr="00F725CD" w:rsidRDefault="00D55F4F" w:rsidP="003A5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892">
              <w:rPr>
                <w:rFonts w:ascii="Times New Roman" w:hAnsi="Times New Roman" w:cs="Times New Roman"/>
                <w:sz w:val="24"/>
                <w:szCs w:val="24"/>
              </w:rPr>
              <w:t>АО «Искра»</w:t>
            </w:r>
          </w:p>
        </w:tc>
        <w:tc>
          <w:tcPr>
            <w:tcW w:w="2126" w:type="dxa"/>
          </w:tcPr>
          <w:p w:rsidR="00D55F4F" w:rsidRPr="00F725CD" w:rsidRDefault="00D55F4F" w:rsidP="003A5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892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сельсовета</w:t>
            </w:r>
          </w:p>
        </w:tc>
      </w:tr>
      <w:tr w:rsidR="002120DC" w:rsidRPr="00F725CD" w:rsidTr="002120DC">
        <w:tc>
          <w:tcPr>
            <w:tcW w:w="5954" w:type="dxa"/>
          </w:tcPr>
          <w:p w:rsidR="00D55F4F" w:rsidRPr="009F4424" w:rsidRDefault="00D55F4F" w:rsidP="0083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</w:t>
            </w:r>
            <w:r w:rsidRPr="009F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администрации в сети «Интернет» и</w:t>
            </w:r>
            <w:r w:rsidRPr="009F4424">
              <w:rPr>
                <w:rFonts w:ascii="Times New Roman" w:hAnsi="Times New Roman" w:cs="Times New Roman"/>
                <w:sz w:val="24"/>
                <w:szCs w:val="24"/>
              </w:rPr>
              <w:t xml:space="preserve"> на информационном стенде  у здания администрации сведений о качестве питьевой воды</w:t>
            </w:r>
          </w:p>
        </w:tc>
        <w:tc>
          <w:tcPr>
            <w:tcW w:w="851" w:type="dxa"/>
          </w:tcPr>
          <w:p w:rsidR="00D55F4F" w:rsidRPr="009F4424" w:rsidRDefault="00D55F4F" w:rsidP="0066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5F4F" w:rsidRPr="009F4424" w:rsidRDefault="00D55F4F" w:rsidP="0066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5F4F" w:rsidRPr="009F4424" w:rsidRDefault="00D55F4F" w:rsidP="0066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5F4F" w:rsidRPr="009F4424" w:rsidRDefault="00D55F4F" w:rsidP="001E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сведений</w:t>
            </w:r>
          </w:p>
        </w:tc>
        <w:tc>
          <w:tcPr>
            <w:tcW w:w="1984" w:type="dxa"/>
          </w:tcPr>
          <w:p w:rsidR="00D55F4F" w:rsidRPr="00F725CD" w:rsidRDefault="00D55F4F" w:rsidP="003A5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сельсовета</w:t>
            </w:r>
          </w:p>
        </w:tc>
        <w:tc>
          <w:tcPr>
            <w:tcW w:w="2126" w:type="dxa"/>
          </w:tcPr>
          <w:p w:rsidR="00D55F4F" w:rsidRPr="00F725CD" w:rsidRDefault="00D55F4F" w:rsidP="003A5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892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сельсовета</w:t>
            </w:r>
          </w:p>
        </w:tc>
      </w:tr>
      <w:tr w:rsidR="00843E76" w:rsidRPr="0090685C" w:rsidTr="002120DC">
        <w:tc>
          <w:tcPr>
            <w:tcW w:w="5954" w:type="dxa"/>
          </w:tcPr>
          <w:p w:rsidR="00843E76" w:rsidRPr="0090685C" w:rsidRDefault="00843E76" w:rsidP="0083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D1C1C"/>
                <w:sz w:val="24"/>
                <w:szCs w:val="24"/>
              </w:rPr>
              <w:t>Санитарно-эпидемиологическая экспертиза</w:t>
            </w:r>
            <w:r w:rsidR="00CD000E">
              <w:rPr>
                <w:rStyle w:val="a5"/>
                <w:rFonts w:ascii="Times New Roman" w:hAnsi="Times New Roman" w:cs="Times New Roman"/>
                <w:b w:val="0"/>
                <w:color w:val="1D1C1C"/>
                <w:sz w:val="24"/>
                <w:szCs w:val="24"/>
              </w:rPr>
              <w:t xml:space="preserve"> источника водоснабжения (</w:t>
            </w:r>
            <w:r w:rsidRPr="0090685C">
              <w:rPr>
                <w:rStyle w:val="a5"/>
                <w:rFonts w:ascii="Times New Roman" w:hAnsi="Times New Roman" w:cs="Times New Roman"/>
                <w:b w:val="0"/>
                <w:color w:val="1D1C1C"/>
                <w:sz w:val="24"/>
                <w:szCs w:val="24"/>
              </w:rPr>
              <w:t>водного объекта</w:t>
            </w:r>
            <w:r w:rsidR="00CD000E">
              <w:rPr>
                <w:rStyle w:val="a5"/>
                <w:rFonts w:ascii="Times New Roman" w:hAnsi="Times New Roman" w:cs="Times New Roman"/>
                <w:b w:val="0"/>
                <w:color w:val="1D1C1C"/>
                <w:sz w:val="24"/>
                <w:szCs w:val="24"/>
              </w:rPr>
              <w:t>)</w:t>
            </w:r>
            <w:r w:rsidRPr="0090685C">
              <w:rPr>
                <w:rStyle w:val="a5"/>
                <w:rFonts w:ascii="Times New Roman" w:hAnsi="Times New Roman" w:cs="Times New Roman"/>
                <w:b w:val="0"/>
                <w:color w:val="1D1C1C"/>
                <w:sz w:val="24"/>
                <w:szCs w:val="24"/>
              </w:rPr>
              <w:t>, используемого в целях питьевого и хозяйственно-бытового водоснабжения</w:t>
            </w:r>
          </w:p>
        </w:tc>
        <w:tc>
          <w:tcPr>
            <w:tcW w:w="851" w:type="dxa"/>
          </w:tcPr>
          <w:p w:rsidR="00843E76" w:rsidRPr="0090685C" w:rsidRDefault="00843E76" w:rsidP="0066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43E76" w:rsidRPr="0090685C" w:rsidRDefault="00843E76" w:rsidP="0066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3E76" w:rsidRPr="0090685C" w:rsidRDefault="00843E76" w:rsidP="0066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843E76" w:rsidRPr="0090685C" w:rsidRDefault="00843E76" w:rsidP="001E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1 квартал</w:t>
            </w:r>
          </w:p>
        </w:tc>
        <w:tc>
          <w:tcPr>
            <w:tcW w:w="1984" w:type="dxa"/>
          </w:tcPr>
          <w:p w:rsidR="00843E76" w:rsidRPr="00F725CD" w:rsidRDefault="00843E76" w:rsidP="003D09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сельсовета</w:t>
            </w:r>
          </w:p>
        </w:tc>
        <w:tc>
          <w:tcPr>
            <w:tcW w:w="2126" w:type="dxa"/>
          </w:tcPr>
          <w:p w:rsidR="00843E76" w:rsidRPr="00F725CD" w:rsidRDefault="00843E76" w:rsidP="003D09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892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сельсовета</w:t>
            </w:r>
          </w:p>
        </w:tc>
      </w:tr>
    </w:tbl>
    <w:p w:rsidR="00B54429" w:rsidRPr="0090685C" w:rsidRDefault="00B54429" w:rsidP="001E406B">
      <w:pPr>
        <w:rPr>
          <w:rFonts w:ascii="Times New Roman" w:hAnsi="Times New Roman" w:cs="Times New Roman"/>
          <w:sz w:val="24"/>
          <w:szCs w:val="24"/>
        </w:rPr>
      </w:pPr>
    </w:p>
    <w:sectPr w:rsidR="00B54429" w:rsidRPr="0090685C" w:rsidSect="00CD000E">
      <w:type w:val="continuous"/>
      <w:pgSz w:w="16838" w:h="11906" w:orient="landscape"/>
      <w:pgMar w:top="1702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80107"/>
    <w:multiLevelType w:val="hybridMultilevel"/>
    <w:tmpl w:val="3E468D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0B"/>
    <w:rsid w:val="0004672E"/>
    <w:rsid w:val="000C457F"/>
    <w:rsid w:val="000D7D85"/>
    <w:rsid w:val="001A392D"/>
    <w:rsid w:val="001C2FF8"/>
    <w:rsid w:val="001E406B"/>
    <w:rsid w:val="002120DC"/>
    <w:rsid w:val="002401BE"/>
    <w:rsid w:val="0030724E"/>
    <w:rsid w:val="003078E2"/>
    <w:rsid w:val="003A5302"/>
    <w:rsid w:val="003D042F"/>
    <w:rsid w:val="003E435A"/>
    <w:rsid w:val="004576D5"/>
    <w:rsid w:val="004611C9"/>
    <w:rsid w:val="00491107"/>
    <w:rsid w:val="00527D10"/>
    <w:rsid w:val="00543262"/>
    <w:rsid w:val="00585ECD"/>
    <w:rsid w:val="0062115F"/>
    <w:rsid w:val="006355B0"/>
    <w:rsid w:val="0064233E"/>
    <w:rsid w:val="0066312D"/>
    <w:rsid w:val="00692E8B"/>
    <w:rsid w:val="006B0AF0"/>
    <w:rsid w:val="006F5984"/>
    <w:rsid w:val="00756904"/>
    <w:rsid w:val="0076674D"/>
    <w:rsid w:val="00777E0B"/>
    <w:rsid w:val="00785892"/>
    <w:rsid w:val="007C1C9C"/>
    <w:rsid w:val="007E02A5"/>
    <w:rsid w:val="0082129C"/>
    <w:rsid w:val="008225E1"/>
    <w:rsid w:val="008321F3"/>
    <w:rsid w:val="00833741"/>
    <w:rsid w:val="00843E76"/>
    <w:rsid w:val="008B7BE2"/>
    <w:rsid w:val="008D1A7D"/>
    <w:rsid w:val="0090685C"/>
    <w:rsid w:val="00914DDF"/>
    <w:rsid w:val="0093668F"/>
    <w:rsid w:val="00973B0A"/>
    <w:rsid w:val="009E6632"/>
    <w:rsid w:val="009F4424"/>
    <w:rsid w:val="00A23EED"/>
    <w:rsid w:val="00A26981"/>
    <w:rsid w:val="00A655CD"/>
    <w:rsid w:val="00AB75EF"/>
    <w:rsid w:val="00AE1F18"/>
    <w:rsid w:val="00AF6214"/>
    <w:rsid w:val="00B54429"/>
    <w:rsid w:val="00B70FA1"/>
    <w:rsid w:val="00BC6745"/>
    <w:rsid w:val="00BD098C"/>
    <w:rsid w:val="00C37FC3"/>
    <w:rsid w:val="00C94932"/>
    <w:rsid w:val="00CD000E"/>
    <w:rsid w:val="00CD68BF"/>
    <w:rsid w:val="00D358C2"/>
    <w:rsid w:val="00D402FD"/>
    <w:rsid w:val="00D42767"/>
    <w:rsid w:val="00D43E11"/>
    <w:rsid w:val="00D55F4F"/>
    <w:rsid w:val="00DB20F1"/>
    <w:rsid w:val="00DF19F4"/>
    <w:rsid w:val="00DF734D"/>
    <w:rsid w:val="00E77796"/>
    <w:rsid w:val="00EC2995"/>
    <w:rsid w:val="00F107B2"/>
    <w:rsid w:val="00F17E33"/>
    <w:rsid w:val="00F558FE"/>
    <w:rsid w:val="00F725CD"/>
    <w:rsid w:val="00F85624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E0B"/>
    <w:pPr>
      <w:spacing w:after="0" w:line="240" w:lineRule="auto"/>
    </w:pPr>
  </w:style>
  <w:style w:type="table" w:styleId="a4">
    <w:name w:val="Table Grid"/>
    <w:basedOn w:val="a1"/>
    <w:uiPriority w:val="59"/>
    <w:rsid w:val="00777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068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E0B"/>
    <w:pPr>
      <w:spacing w:after="0" w:line="240" w:lineRule="auto"/>
    </w:pPr>
  </w:style>
  <w:style w:type="table" w:styleId="a4">
    <w:name w:val="Table Grid"/>
    <w:basedOn w:val="a1"/>
    <w:uiPriority w:val="59"/>
    <w:rsid w:val="00777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06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3B284-0A89-4A11-A19A-3C0FBC77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2024-08-29T07:02:00Z</cp:lastPrinted>
  <dcterms:created xsi:type="dcterms:W3CDTF">2024-10-17T04:40:00Z</dcterms:created>
  <dcterms:modified xsi:type="dcterms:W3CDTF">2024-10-18T06:17:00Z</dcterms:modified>
</cp:coreProperties>
</file>